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63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60D0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</w:t>
      </w:r>
      <w:r w:rsidR="0097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администрации Советского сельского поселения Новокубанского района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территориальной комиссии</w:t>
      </w:r>
      <w:r w:rsidR="00ED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правонарушений.</w:t>
      </w:r>
    </w:p>
    <w:p w:rsidR="00960D0C" w:rsidRDefault="00633BE1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вопроса, </w:t>
      </w:r>
      <w:r w:rsidR="00960D0C" w:rsidRPr="00960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Советского сельского поселения Новокубанского района</w:t>
      </w:r>
      <w:r w:rsidR="009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0D0C" w:rsidRPr="009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воспитательной работе МОБУСОШ №10 им. Ф.Г. Петухова </w:t>
      </w:r>
      <w:r w:rsidR="009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 доклад </w:t>
      </w:r>
      <w:r w:rsidR="00960D0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960D0C" w:rsidRPr="00960D0C">
        <w:rPr>
          <w:rFonts w:ascii="Times New Roman" w:eastAsia="Calibri" w:hAnsi="Times New Roman" w:cs="Times New Roman"/>
          <w:sz w:val="24"/>
          <w:szCs w:val="24"/>
        </w:rPr>
        <w:t>профилактике безопасности дорожного движения,  предотвращении детского травматизма на объектах транспорта.</w:t>
      </w:r>
    </w:p>
    <w:p w:rsidR="00FF5746" w:rsidRDefault="00DF1C94" w:rsidP="00FF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85654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FF5746" w:rsidRPr="00FF5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комиссии по профилактике правонарушений администрации Советского сельского поселения Новокубанского района</w:t>
      </w:r>
      <w:r w:rsidR="0068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довела</w:t>
      </w:r>
      <w:r w:rsidR="0068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7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членов комиссии</w:t>
      </w:r>
      <w:r w:rsidR="00FE02A6" w:rsidRPr="00FE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7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5746" w:rsidRPr="00FF5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совершенных преступлений и правонарушений на территории сельского поселения.</w:t>
      </w:r>
    </w:p>
    <w:p w:rsidR="006E530D" w:rsidRDefault="009910B9" w:rsidP="00E72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2EAC">
        <w:rPr>
          <w:rFonts w:ascii="Times New Roman" w:eastAsia="Calibri" w:hAnsi="Times New Roman" w:cs="Times New Roman"/>
          <w:sz w:val="24"/>
          <w:szCs w:val="24"/>
        </w:rPr>
        <w:t xml:space="preserve">Также были заслушаны </w:t>
      </w:r>
      <w:r w:rsidR="00E72EAC" w:rsidRPr="00E72EAC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E72EAC">
        <w:rPr>
          <w:rFonts w:ascii="Times New Roman" w:eastAsia="Calibri" w:hAnsi="Times New Roman" w:cs="Times New Roman"/>
          <w:sz w:val="24"/>
          <w:szCs w:val="24"/>
        </w:rPr>
        <w:t>е, требующие</w:t>
      </w:r>
      <w:r w:rsidR="00E72EAC" w:rsidRPr="00E72EAC">
        <w:rPr>
          <w:rFonts w:ascii="Times New Roman" w:eastAsia="Calibri" w:hAnsi="Times New Roman" w:cs="Times New Roman"/>
          <w:sz w:val="24"/>
          <w:szCs w:val="24"/>
        </w:rPr>
        <w:t xml:space="preserve"> профилактического воздействия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</w:t>
      </w:r>
    </w:p>
    <w:p w:rsidR="00FE02A6" w:rsidRDefault="00FE02A6" w:rsidP="00E7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заключение заседания, секретарь комиссии рассказала о</w:t>
      </w:r>
      <w:r w:rsidRPr="00FE02A6">
        <w:rPr>
          <w:rFonts w:ascii="Times New Roman" w:eastAsia="Calibri" w:hAnsi="Times New Roman" w:cs="Times New Roman"/>
          <w:sz w:val="24"/>
          <w:szCs w:val="24"/>
        </w:rPr>
        <w:t xml:space="preserve"> выполнении решений предыдущих заседаний территориальной комиссии по профилактике правонарушений сельского поселения.</w:t>
      </w:r>
    </w:p>
    <w:p w:rsidR="00194CD1" w:rsidRDefault="00194CD1" w:rsidP="0019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рассмотренным вопросам </w:t>
      </w:r>
      <w:r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были приняты соответствующие решения и назначены ответственные за их выполнение лица.</w:t>
      </w:r>
    </w:p>
    <w:p w:rsidR="00414DCD" w:rsidRPr="008C6351" w:rsidRDefault="00784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30E00A" wp14:editId="6B0FB25A">
            <wp:simplePos x="0" y="0"/>
            <wp:positionH relativeFrom="column">
              <wp:posOffset>1398905</wp:posOffset>
            </wp:positionH>
            <wp:positionV relativeFrom="paragraph">
              <wp:posOffset>2852420</wp:posOffset>
            </wp:positionV>
            <wp:extent cx="3028950" cy="2268855"/>
            <wp:effectExtent l="0" t="0" r="0" b="0"/>
            <wp:wrapThrough wrapText="bothSides">
              <wp:wrapPolygon edited="0">
                <wp:start x="0" y="0"/>
                <wp:lineTo x="0" y="21401"/>
                <wp:lineTo x="21464" y="21401"/>
                <wp:lineTo x="21464" y="0"/>
                <wp:lineTo x="0" y="0"/>
              </wp:wrapPolygon>
            </wp:wrapThrough>
            <wp:docPr id="5" name="Рисунок 5" descr="D:\Настя\СОВЕТ ПРОФИЛАКТИКИ\НА САЙТ\Заседание № 3\WhatsApp Image 2024-04-02 at 10.1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стя\СОВЕТ ПРОФИЛАКТИКИ\НА САЙТ\Заседание № 3\WhatsApp Image 2024-04-02 at 10.16.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66EDED" wp14:editId="1BC25FF0">
            <wp:simplePos x="0" y="0"/>
            <wp:positionH relativeFrom="column">
              <wp:posOffset>3053715</wp:posOffset>
            </wp:positionH>
            <wp:positionV relativeFrom="paragraph">
              <wp:posOffset>491490</wp:posOffset>
            </wp:positionV>
            <wp:extent cx="2832100" cy="2124075"/>
            <wp:effectExtent l="0" t="0" r="0" b="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2" name="Рисунок 2" descr="D:\Настя\СОВЕТ ПРОФИЛАКТИКИ\НА САЙТ\Заседание № 3\WhatsApp Image 2024-04-02 at 10.16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стя\СОВЕТ ПРОФИЛАКТИКИ\НА САЙТ\Заседание № 3\WhatsApp Image 2024-04-02 at 10.16.1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E72E91" wp14:editId="61F222E0">
            <wp:simplePos x="0" y="0"/>
            <wp:positionH relativeFrom="column">
              <wp:posOffset>5715</wp:posOffset>
            </wp:positionH>
            <wp:positionV relativeFrom="paragraph">
              <wp:posOffset>490220</wp:posOffset>
            </wp:positionV>
            <wp:extent cx="2838450" cy="2125345"/>
            <wp:effectExtent l="0" t="0" r="0" b="0"/>
            <wp:wrapThrough wrapText="bothSides">
              <wp:wrapPolygon edited="0">
                <wp:start x="0" y="0"/>
                <wp:lineTo x="0" y="21490"/>
                <wp:lineTo x="21455" y="21490"/>
                <wp:lineTo x="21455" y="0"/>
                <wp:lineTo x="0" y="0"/>
              </wp:wrapPolygon>
            </wp:wrapThrough>
            <wp:docPr id="1" name="Рисунок 1" descr="D:\Настя\СОВЕТ ПРОФИЛАКТИКИ\НА САЙТ\Заседание № 3\WhatsApp Image 2024-04-02 at 10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СОВЕТ ПРОФИЛАКТИКИ\НА САЙТ\Заседание № 3\WhatsApp Image 2024-04-02 at 10.16.1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DCD" w:rsidRPr="008C6351" w:rsidSect="002020A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D8" w:rsidRDefault="00B608D8">
      <w:pPr>
        <w:spacing w:after="0" w:line="240" w:lineRule="auto"/>
      </w:pPr>
      <w:r>
        <w:separator/>
      </w:r>
    </w:p>
  </w:endnote>
  <w:endnote w:type="continuationSeparator" w:id="0">
    <w:p w:rsidR="00B608D8" w:rsidRDefault="00B6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D8" w:rsidRDefault="00B608D8">
      <w:pPr>
        <w:spacing w:after="0" w:line="240" w:lineRule="auto"/>
      </w:pPr>
      <w:r>
        <w:separator/>
      </w:r>
    </w:p>
  </w:footnote>
  <w:footnote w:type="continuationSeparator" w:id="0">
    <w:p w:rsidR="00B608D8" w:rsidRDefault="00B6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6331B4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7846C6">
          <w:rPr>
            <w:rFonts w:ascii="Times New Roman" w:hAnsi="Times New Roman"/>
            <w:noProof/>
            <w:sz w:val="24"/>
            <w:szCs w:val="24"/>
          </w:rPr>
          <w:t>2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5BA"/>
    <w:rsid w:val="0000312D"/>
    <w:rsid w:val="00007407"/>
    <w:rsid w:val="00016342"/>
    <w:rsid w:val="00017A01"/>
    <w:rsid w:val="00017E4F"/>
    <w:rsid w:val="00021D4F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5688C"/>
    <w:rsid w:val="0006177C"/>
    <w:rsid w:val="00063829"/>
    <w:rsid w:val="00067C6B"/>
    <w:rsid w:val="00075820"/>
    <w:rsid w:val="0008107C"/>
    <w:rsid w:val="0008120E"/>
    <w:rsid w:val="00081A2F"/>
    <w:rsid w:val="0008273B"/>
    <w:rsid w:val="00092D46"/>
    <w:rsid w:val="000B6EE4"/>
    <w:rsid w:val="000E33DC"/>
    <w:rsid w:val="000E3550"/>
    <w:rsid w:val="000E6991"/>
    <w:rsid w:val="000F22D4"/>
    <w:rsid w:val="000F4034"/>
    <w:rsid w:val="0010696D"/>
    <w:rsid w:val="00114C7E"/>
    <w:rsid w:val="001201E3"/>
    <w:rsid w:val="00120B5D"/>
    <w:rsid w:val="0012254A"/>
    <w:rsid w:val="001239D6"/>
    <w:rsid w:val="001304D5"/>
    <w:rsid w:val="0013122C"/>
    <w:rsid w:val="001340D7"/>
    <w:rsid w:val="0015165A"/>
    <w:rsid w:val="001579F4"/>
    <w:rsid w:val="00180D19"/>
    <w:rsid w:val="00191878"/>
    <w:rsid w:val="00194CD1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5C9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B16"/>
    <w:rsid w:val="005A4771"/>
    <w:rsid w:val="005A52DC"/>
    <w:rsid w:val="005A6239"/>
    <w:rsid w:val="005A6D8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3BE1"/>
    <w:rsid w:val="0063704D"/>
    <w:rsid w:val="00644F33"/>
    <w:rsid w:val="00647611"/>
    <w:rsid w:val="00675583"/>
    <w:rsid w:val="006809E1"/>
    <w:rsid w:val="00680DC1"/>
    <w:rsid w:val="0068126C"/>
    <w:rsid w:val="006825B7"/>
    <w:rsid w:val="00685654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846C6"/>
    <w:rsid w:val="00791D87"/>
    <w:rsid w:val="007935CA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F065E"/>
    <w:rsid w:val="007F1A9B"/>
    <w:rsid w:val="00804ADD"/>
    <w:rsid w:val="00813C1E"/>
    <w:rsid w:val="0081512A"/>
    <w:rsid w:val="008157A6"/>
    <w:rsid w:val="00822FE2"/>
    <w:rsid w:val="00831612"/>
    <w:rsid w:val="00833931"/>
    <w:rsid w:val="0084310E"/>
    <w:rsid w:val="0085092B"/>
    <w:rsid w:val="0085339F"/>
    <w:rsid w:val="008538C9"/>
    <w:rsid w:val="00854242"/>
    <w:rsid w:val="00871391"/>
    <w:rsid w:val="008725DF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0D0C"/>
    <w:rsid w:val="00961CBD"/>
    <w:rsid w:val="00963207"/>
    <w:rsid w:val="0097027A"/>
    <w:rsid w:val="009725D8"/>
    <w:rsid w:val="009751F8"/>
    <w:rsid w:val="009910B9"/>
    <w:rsid w:val="0099569F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2E8B"/>
    <w:rsid w:val="00B06420"/>
    <w:rsid w:val="00B06CDE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08D8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4BBA"/>
    <w:rsid w:val="00C25174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67C26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1C94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2EAC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6BBF"/>
    <w:rsid w:val="00ED7D63"/>
    <w:rsid w:val="00EE0289"/>
    <w:rsid w:val="00EE092D"/>
    <w:rsid w:val="00F16EB0"/>
    <w:rsid w:val="00F35EE0"/>
    <w:rsid w:val="00F439B1"/>
    <w:rsid w:val="00F47D1E"/>
    <w:rsid w:val="00F56DCB"/>
    <w:rsid w:val="00F755BA"/>
    <w:rsid w:val="00F95ABA"/>
    <w:rsid w:val="00FA4CCF"/>
    <w:rsid w:val="00FB2CFD"/>
    <w:rsid w:val="00FB5028"/>
    <w:rsid w:val="00FB7989"/>
    <w:rsid w:val="00FC309B"/>
    <w:rsid w:val="00FC3A13"/>
    <w:rsid w:val="00FC6729"/>
    <w:rsid w:val="00FD4BCF"/>
    <w:rsid w:val="00FE02A6"/>
    <w:rsid w:val="00FE296C"/>
    <w:rsid w:val="00FE35E0"/>
    <w:rsid w:val="00FE3F1A"/>
    <w:rsid w:val="00FE6758"/>
    <w:rsid w:val="00FF4481"/>
    <w:rsid w:val="00FF56C2"/>
    <w:rsid w:val="00F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639B-7AE4-4642-BA4E-F253CF84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159</cp:revision>
  <cp:lastPrinted>2021-05-18T06:20:00Z</cp:lastPrinted>
  <dcterms:created xsi:type="dcterms:W3CDTF">2020-03-02T14:03:00Z</dcterms:created>
  <dcterms:modified xsi:type="dcterms:W3CDTF">2024-04-15T06:22:00Z</dcterms:modified>
</cp:coreProperties>
</file>