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AA" w:rsidRDefault="00EE64AA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 w:rsidR="00C2727D">
        <w:rPr>
          <w:rFonts w:ascii="Times New Roman" w:hAnsi="Times New Roman"/>
          <w:sz w:val="24"/>
          <w:szCs w:val="24"/>
        </w:rPr>
        <w:t>территориальн</w:t>
      </w:r>
      <w:r w:rsidR="00AD084C">
        <w:rPr>
          <w:rFonts w:ascii="Times New Roman" w:hAnsi="Times New Roman"/>
          <w:sz w:val="24"/>
          <w:szCs w:val="24"/>
        </w:rPr>
        <w:t>ой</w:t>
      </w:r>
      <w:r w:rsidR="00C2727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омисси</w:t>
      </w:r>
      <w:r w:rsidR="00AD08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C2727D" w:rsidRDefault="00024F19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сельского поселения Новокубанского района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6F2A0A">
        <w:rPr>
          <w:rFonts w:ascii="Times New Roman" w:hAnsi="Times New Roman"/>
          <w:sz w:val="24"/>
          <w:szCs w:val="24"/>
        </w:rPr>
        <w:t>5 месяцев</w:t>
      </w:r>
      <w:r w:rsidR="00025946">
        <w:rPr>
          <w:rFonts w:ascii="Times New Roman" w:hAnsi="Times New Roman"/>
          <w:sz w:val="24"/>
          <w:szCs w:val="24"/>
        </w:rPr>
        <w:t xml:space="preserve"> 2023</w:t>
      </w:r>
      <w:r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9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898"/>
        <w:gridCol w:w="7228"/>
        <w:gridCol w:w="1450"/>
      </w:tblGrid>
      <w:tr w:rsidR="00AD084C" w:rsidRPr="00853E9F" w:rsidTr="00AD7744">
        <w:trPr>
          <w:cantSplit/>
          <w:trHeight w:val="132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AD084C" w:rsidRPr="00580C73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  <w:p w:rsidR="00AD084C" w:rsidRPr="00580C73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084C" w:rsidRPr="00580C73" w:rsidRDefault="00AD084C" w:rsidP="00AD7744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AD084C" w:rsidRPr="00853E9F" w:rsidTr="00AD7744">
        <w:trPr>
          <w:cantSplit/>
          <w:trHeight w:val="42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8206A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084C" w:rsidRPr="00910C81" w:rsidRDefault="00934ABC" w:rsidP="00AD7744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084C" w:rsidRPr="00853E9F" w:rsidTr="00AD7744">
        <w:trPr>
          <w:trHeight w:val="30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71AAF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3E7E81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68</w:t>
            </w:r>
          </w:p>
        </w:tc>
      </w:tr>
      <w:tr w:rsidR="00AD084C" w:rsidRPr="00853E9F" w:rsidTr="00AD7744">
        <w:trPr>
          <w:trHeight w:val="2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8206A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6F2A0A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AD084C" w:rsidRPr="00853E9F" w:rsidTr="00AD7744">
        <w:trPr>
          <w:trHeight w:val="22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71AAF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6F2A0A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AD084C" w:rsidRPr="00853E9F" w:rsidTr="00AD7744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7744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8206A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18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6F2A0A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AD084C" w:rsidRPr="00853E9F" w:rsidTr="00AD7744">
        <w:trPr>
          <w:trHeight w:val="31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71AAF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 w:rsidR="00582A3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AD084C" w:rsidRPr="00853E9F" w:rsidTr="00AD7744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7744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них, адмнадзор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Семейные дебоширы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8206A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Больные алкоголизмом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8206A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Больные наркоманией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8206A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8206A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360CD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6F2A0A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AD084C" w:rsidRPr="00853E9F" w:rsidTr="00AD7744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6F2A0A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AD084C" w:rsidRPr="00853E9F" w:rsidTr="00AD7744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A4024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  <w:r w:rsidR="00CD658A">
              <w:rPr>
                <w:rFonts w:ascii="Times New Roman" w:hAnsi="Times New Roman"/>
                <w:b/>
                <w:color w:val="000000"/>
                <w:lang w:eastAsia="ru-RU"/>
              </w:rPr>
              <w:t>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6F2A0A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AD084C" w:rsidRPr="00853E9F" w:rsidTr="00AD7744">
        <w:trPr>
          <w:trHeight w:val="28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14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</w:t>
            </w:r>
            <w:r>
              <w:rPr>
                <w:rFonts w:ascii="Times New Roman" w:hAnsi="Times New Roman"/>
                <w:color w:val="000000"/>
                <w:lang w:eastAsia="ru-RU"/>
              </w:rPr>
              <w:t>организации</w:t>
            </w: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 здравоохранения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22FC4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23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7744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7744">
        <w:trPr>
          <w:trHeight w:val="26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B52F1B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BF31DD" w:rsidTr="00AD7744">
        <w:trPr>
          <w:trHeight w:val="33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7744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7744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7744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7744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7744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7744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7744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другие виды помощи (в т.ч. внебюджетные источники).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25946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BF31DD" w:rsidTr="00AD7744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366239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8.6.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934ABC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7744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366239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8.7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Ограничились рассмотрением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6F2A0A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AD084C" w:rsidRPr="00853E9F" w:rsidTr="00AD7744">
        <w:trPr>
          <w:trHeight w:val="20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3C42AF" w:rsidRDefault="00AD084C" w:rsidP="00AD774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3C42AF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Размещено информаций в СМИ о работе Комиссии</w:t>
            </w:r>
          </w:p>
          <w:p w:rsidR="00AD084C" w:rsidRPr="003C42AF" w:rsidRDefault="00AD084C" w:rsidP="00AD77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6F2A0A" w:rsidP="00AD7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</w:tbl>
    <w:p w:rsidR="00934ABC" w:rsidRDefault="00934ABC" w:rsidP="00465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4ABC" w:rsidRDefault="00934ABC" w:rsidP="00465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4ABC" w:rsidRDefault="00934ABC" w:rsidP="00465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6A04" w:rsidRPr="001D6A04" w:rsidRDefault="001D6A04" w:rsidP="001D6A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A04">
        <w:rPr>
          <w:rFonts w:ascii="Times New Roman" w:hAnsi="Times New Roman"/>
          <w:sz w:val="24"/>
          <w:szCs w:val="24"/>
          <w:lang w:eastAsia="ru-RU"/>
        </w:rPr>
        <w:t xml:space="preserve">Исполняющий обязанности </w:t>
      </w:r>
    </w:p>
    <w:p w:rsidR="001D6A04" w:rsidRPr="001D6A04" w:rsidRDefault="001D6A04" w:rsidP="001D6A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A04">
        <w:rPr>
          <w:rFonts w:ascii="Times New Roman" w:hAnsi="Times New Roman"/>
          <w:sz w:val="24"/>
          <w:szCs w:val="24"/>
          <w:lang w:eastAsia="ru-RU"/>
        </w:rPr>
        <w:t>главы Советского сельского поселения</w:t>
      </w:r>
    </w:p>
    <w:p w:rsidR="00934ABC" w:rsidRDefault="001D6A04" w:rsidP="001D6A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6A04">
        <w:rPr>
          <w:rFonts w:ascii="Times New Roman" w:hAnsi="Times New Roman"/>
          <w:sz w:val="24"/>
          <w:szCs w:val="24"/>
          <w:lang w:eastAsia="ru-RU"/>
        </w:rPr>
        <w:t xml:space="preserve">Новокубанского района  </w:t>
      </w:r>
      <w:r w:rsidRPr="001D6A04">
        <w:rPr>
          <w:rFonts w:ascii="Times New Roman" w:hAnsi="Times New Roman"/>
          <w:sz w:val="24"/>
          <w:szCs w:val="24"/>
          <w:lang w:eastAsia="ru-RU"/>
        </w:rPr>
        <w:tab/>
      </w:r>
      <w:r w:rsidRPr="001D6A04">
        <w:rPr>
          <w:rFonts w:ascii="Times New Roman" w:hAnsi="Times New Roman"/>
          <w:sz w:val="24"/>
          <w:szCs w:val="24"/>
          <w:lang w:eastAsia="ru-RU"/>
        </w:rPr>
        <w:tab/>
      </w:r>
      <w:r w:rsidRPr="001D6A04">
        <w:rPr>
          <w:rFonts w:ascii="Times New Roman" w:hAnsi="Times New Roman"/>
          <w:sz w:val="24"/>
          <w:szCs w:val="24"/>
          <w:lang w:eastAsia="ru-RU"/>
        </w:rPr>
        <w:tab/>
      </w:r>
      <w:r w:rsidRPr="001D6A04">
        <w:rPr>
          <w:rFonts w:ascii="Times New Roman" w:hAnsi="Times New Roman"/>
          <w:sz w:val="24"/>
          <w:szCs w:val="24"/>
          <w:lang w:eastAsia="ru-RU"/>
        </w:rPr>
        <w:tab/>
      </w:r>
      <w:r w:rsidRPr="001D6A04">
        <w:rPr>
          <w:rFonts w:ascii="Times New Roman" w:hAnsi="Times New Roman"/>
          <w:sz w:val="24"/>
          <w:szCs w:val="24"/>
          <w:lang w:eastAsia="ru-RU"/>
        </w:rPr>
        <w:tab/>
      </w:r>
      <w:r w:rsidRPr="001D6A0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1D6A04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D6A04">
        <w:rPr>
          <w:rFonts w:ascii="Times New Roman" w:hAnsi="Times New Roman"/>
          <w:sz w:val="24"/>
          <w:szCs w:val="24"/>
          <w:lang w:eastAsia="ru-RU"/>
        </w:rPr>
        <w:t>А.Н. Солянов</w:t>
      </w:r>
    </w:p>
    <w:p w:rsidR="00934ABC" w:rsidRDefault="00934ABC" w:rsidP="00934A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4ABC" w:rsidRPr="00934ABC" w:rsidRDefault="00934ABC" w:rsidP="00934A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4ABC" w:rsidRPr="00934ABC" w:rsidRDefault="00934ABC" w:rsidP="00934ABC">
      <w:pPr>
        <w:pStyle w:val="a8"/>
        <w:rPr>
          <w:rFonts w:ascii="Times New Roman" w:hAnsi="Times New Roman"/>
          <w:sz w:val="24"/>
          <w:szCs w:val="24"/>
        </w:rPr>
      </w:pPr>
      <w:r w:rsidRPr="00934ABC">
        <w:rPr>
          <w:rFonts w:ascii="Times New Roman" w:hAnsi="Times New Roman"/>
          <w:sz w:val="24"/>
          <w:szCs w:val="24"/>
        </w:rPr>
        <w:t xml:space="preserve">Секретарь территориальной комиссии по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41FC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934ABC" w:rsidRPr="00934ABC" w:rsidRDefault="00934ABC" w:rsidP="00934ABC">
      <w:pPr>
        <w:pStyle w:val="a8"/>
        <w:rPr>
          <w:rFonts w:ascii="Times New Roman" w:hAnsi="Times New Roman"/>
          <w:sz w:val="24"/>
          <w:szCs w:val="24"/>
        </w:rPr>
      </w:pPr>
      <w:r w:rsidRPr="00934ABC">
        <w:rPr>
          <w:rFonts w:ascii="Times New Roman" w:hAnsi="Times New Roman"/>
          <w:sz w:val="24"/>
          <w:szCs w:val="24"/>
        </w:rPr>
        <w:t>Профилактике правонарушений</w:t>
      </w:r>
      <w:r w:rsidR="00237F08" w:rsidRPr="00237F08">
        <w:rPr>
          <w:rFonts w:ascii="Times New Roman" w:hAnsi="Times New Roman"/>
          <w:sz w:val="24"/>
          <w:szCs w:val="24"/>
        </w:rPr>
        <w:t xml:space="preserve"> </w:t>
      </w:r>
      <w:r w:rsidR="00237F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А.В. Балановская</w:t>
      </w:r>
    </w:p>
    <w:sectPr w:rsidR="00934ABC" w:rsidRPr="00934ABC" w:rsidSect="00F40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6231"/>
    <w:rsid w:val="00024F19"/>
    <w:rsid w:val="00025946"/>
    <w:rsid w:val="000264CD"/>
    <w:rsid w:val="00060BBF"/>
    <w:rsid w:val="00083B5C"/>
    <w:rsid w:val="00090FCF"/>
    <w:rsid w:val="000C7457"/>
    <w:rsid w:val="001247F9"/>
    <w:rsid w:val="001360CD"/>
    <w:rsid w:val="00161A7F"/>
    <w:rsid w:val="0018206A"/>
    <w:rsid w:val="00192E08"/>
    <w:rsid w:val="001B2F0F"/>
    <w:rsid w:val="001D4E2C"/>
    <w:rsid w:val="001D6A04"/>
    <w:rsid w:val="001D7031"/>
    <w:rsid w:val="00204403"/>
    <w:rsid w:val="00210AE7"/>
    <w:rsid w:val="00216596"/>
    <w:rsid w:val="00237F08"/>
    <w:rsid w:val="002729AB"/>
    <w:rsid w:val="00327068"/>
    <w:rsid w:val="00366239"/>
    <w:rsid w:val="00387DAC"/>
    <w:rsid w:val="003920C0"/>
    <w:rsid w:val="003C42AF"/>
    <w:rsid w:val="003D58A8"/>
    <w:rsid w:val="003E7E81"/>
    <w:rsid w:val="003F0687"/>
    <w:rsid w:val="00405B60"/>
    <w:rsid w:val="004344E2"/>
    <w:rsid w:val="0046590F"/>
    <w:rsid w:val="00494358"/>
    <w:rsid w:val="004A3874"/>
    <w:rsid w:val="004B396D"/>
    <w:rsid w:val="00510A65"/>
    <w:rsid w:val="005200B4"/>
    <w:rsid w:val="00534BCE"/>
    <w:rsid w:val="005543CB"/>
    <w:rsid w:val="005571EF"/>
    <w:rsid w:val="00567E43"/>
    <w:rsid w:val="00580C73"/>
    <w:rsid w:val="005828D4"/>
    <w:rsid w:val="00582A3F"/>
    <w:rsid w:val="005A1DE5"/>
    <w:rsid w:val="005B4C3E"/>
    <w:rsid w:val="005B7DC6"/>
    <w:rsid w:val="005C42D2"/>
    <w:rsid w:val="00646231"/>
    <w:rsid w:val="00656770"/>
    <w:rsid w:val="00657260"/>
    <w:rsid w:val="006955B8"/>
    <w:rsid w:val="00697445"/>
    <w:rsid w:val="006A77FE"/>
    <w:rsid w:val="006F2A0A"/>
    <w:rsid w:val="00700099"/>
    <w:rsid w:val="007020FE"/>
    <w:rsid w:val="00783348"/>
    <w:rsid w:val="007978C9"/>
    <w:rsid w:val="008041FA"/>
    <w:rsid w:val="00823331"/>
    <w:rsid w:val="00836352"/>
    <w:rsid w:val="00853E9F"/>
    <w:rsid w:val="00882B87"/>
    <w:rsid w:val="008A4024"/>
    <w:rsid w:val="008C454A"/>
    <w:rsid w:val="008E2653"/>
    <w:rsid w:val="008F34F7"/>
    <w:rsid w:val="00900869"/>
    <w:rsid w:val="009061BB"/>
    <w:rsid w:val="00910C81"/>
    <w:rsid w:val="00934ABC"/>
    <w:rsid w:val="00957F94"/>
    <w:rsid w:val="00964CC7"/>
    <w:rsid w:val="009E1684"/>
    <w:rsid w:val="009E6251"/>
    <w:rsid w:val="009F29E1"/>
    <w:rsid w:val="00A02D05"/>
    <w:rsid w:val="00A47426"/>
    <w:rsid w:val="00A7035C"/>
    <w:rsid w:val="00A82350"/>
    <w:rsid w:val="00A85A73"/>
    <w:rsid w:val="00AA21AE"/>
    <w:rsid w:val="00AA593C"/>
    <w:rsid w:val="00AB4DDE"/>
    <w:rsid w:val="00AD084C"/>
    <w:rsid w:val="00AD7744"/>
    <w:rsid w:val="00B161F9"/>
    <w:rsid w:val="00B17F1F"/>
    <w:rsid w:val="00B41FCF"/>
    <w:rsid w:val="00B52F1B"/>
    <w:rsid w:val="00B57821"/>
    <w:rsid w:val="00B71AAF"/>
    <w:rsid w:val="00B73743"/>
    <w:rsid w:val="00BC7867"/>
    <w:rsid w:val="00BF31DD"/>
    <w:rsid w:val="00C10CB4"/>
    <w:rsid w:val="00C22FC4"/>
    <w:rsid w:val="00C2727D"/>
    <w:rsid w:val="00C32BC5"/>
    <w:rsid w:val="00C4791C"/>
    <w:rsid w:val="00C5157E"/>
    <w:rsid w:val="00CB6D4F"/>
    <w:rsid w:val="00CD658A"/>
    <w:rsid w:val="00CF527B"/>
    <w:rsid w:val="00D11A8F"/>
    <w:rsid w:val="00D37157"/>
    <w:rsid w:val="00D50B83"/>
    <w:rsid w:val="00D81BE2"/>
    <w:rsid w:val="00E1440C"/>
    <w:rsid w:val="00E16DA5"/>
    <w:rsid w:val="00E249FD"/>
    <w:rsid w:val="00E560D6"/>
    <w:rsid w:val="00E9791E"/>
    <w:rsid w:val="00EC4ED9"/>
    <w:rsid w:val="00EE522F"/>
    <w:rsid w:val="00EE64AA"/>
    <w:rsid w:val="00EF17C8"/>
    <w:rsid w:val="00F40EC2"/>
    <w:rsid w:val="00F50FAA"/>
    <w:rsid w:val="00F50FAC"/>
    <w:rsid w:val="00F62ED1"/>
    <w:rsid w:val="00FB2B60"/>
    <w:rsid w:val="00FD4442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34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34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34A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34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4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Emphasis"/>
    <w:basedOn w:val="a0"/>
    <w:qFormat/>
    <w:locked/>
    <w:rsid w:val="00934ABC"/>
    <w:rPr>
      <w:i/>
      <w:iCs/>
    </w:rPr>
  </w:style>
  <w:style w:type="paragraph" w:styleId="a6">
    <w:name w:val="Title"/>
    <w:basedOn w:val="a"/>
    <w:next w:val="a"/>
    <w:link w:val="a7"/>
    <w:qFormat/>
    <w:locked/>
    <w:rsid w:val="00934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34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934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34AB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34AB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8">
    <w:name w:val="No Spacing"/>
    <w:uiPriority w:val="1"/>
    <w:qFormat/>
    <w:rsid w:val="00934A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26</cp:revision>
  <cp:lastPrinted>2023-03-27T06:03:00Z</cp:lastPrinted>
  <dcterms:created xsi:type="dcterms:W3CDTF">2022-04-11T07:04:00Z</dcterms:created>
  <dcterms:modified xsi:type="dcterms:W3CDTF">2023-05-30T12:38:00Z</dcterms:modified>
</cp:coreProperties>
</file>